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84A8D" w14:textId="77777777" w:rsidR="00F940E9" w:rsidRDefault="00F940E9" w:rsidP="00F940E9">
      <w:pPr>
        <w:pStyle w:val="Titolo"/>
      </w:pPr>
      <w:r>
        <w:t>Udienza 27 maggio 2020</w:t>
      </w:r>
    </w:p>
    <w:p w14:paraId="2780F8DD" w14:textId="77777777" w:rsidR="00F940E9" w:rsidRPr="00180BE6" w:rsidRDefault="00F940E9" w:rsidP="00F940E9">
      <w:pPr>
        <w:pStyle w:val="Citazioneintensa"/>
        <w:rPr>
          <w:b/>
          <w:bCs/>
        </w:rPr>
      </w:pPr>
      <w:r w:rsidRPr="00180BE6">
        <w:rPr>
          <w:b/>
          <w:bCs/>
        </w:rPr>
        <w:t>Procedimenti penali da trattare</w:t>
      </w:r>
    </w:p>
    <w:p w14:paraId="5656BFDE" w14:textId="77777777" w:rsidR="00FE04C8" w:rsidRDefault="00FE04C8" w:rsidP="00FE04C8">
      <w:pPr>
        <w:rPr>
          <w:rStyle w:val="Riferimentointens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3"/>
        <w:gridCol w:w="2024"/>
        <w:gridCol w:w="1769"/>
        <w:gridCol w:w="1824"/>
        <w:gridCol w:w="2057"/>
        <w:gridCol w:w="1411"/>
      </w:tblGrid>
      <w:tr w:rsidR="00FE04C8" w14:paraId="717F8D54" w14:textId="506E40DA" w:rsidTr="00FE04C8">
        <w:tc>
          <w:tcPr>
            <w:tcW w:w="543" w:type="dxa"/>
          </w:tcPr>
          <w:p w14:paraId="0EDD02F8" w14:textId="77777777" w:rsidR="00FE04C8" w:rsidRDefault="00FE04C8" w:rsidP="002B6B91">
            <w:r>
              <w:t>n.</w:t>
            </w:r>
          </w:p>
        </w:tc>
        <w:tc>
          <w:tcPr>
            <w:tcW w:w="2024" w:type="dxa"/>
          </w:tcPr>
          <w:p w14:paraId="4FC78BE1" w14:textId="77777777" w:rsidR="00FE04C8" w:rsidRDefault="00FE04C8" w:rsidP="002B6B91">
            <w:r>
              <w:t>IMPUTATO</w:t>
            </w:r>
          </w:p>
        </w:tc>
        <w:tc>
          <w:tcPr>
            <w:tcW w:w="1769" w:type="dxa"/>
          </w:tcPr>
          <w:p w14:paraId="354E21E3" w14:textId="77777777" w:rsidR="00FE04C8" w:rsidRDefault="00FE04C8" w:rsidP="002B6B91">
            <w:r>
              <w:t>RG TRIB</w:t>
            </w:r>
          </w:p>
        </w:tc>
        <w:tc>
          <w:tcPr>
            <w:tcW w:w="1824" w:type="dxa"/>
          </w:tcPr>
          <w:p w14:paraId="165261D3" w14:textId="198B6088" w:rsidR="00FE04C8" w:rsidRDefault="00FE04C8" w:rsidP="002B6B91">
            <w:r>
              <w:t>VECCHIO ORARIO</w:t>
            </w:r>
          </w:p>
        </w:tc>
        <w:tc>
          <w:tcPr>
            <w:tcW w:w="2057" w:type="dxa"/>
          </w:tcPr>
          <w:p w14:paraId="261EED95" w14:textId="3B834F61" w:rsidR="00FE04C8" w:rsidRPr="0090476C" w:rsidRDefault="00FE04C8" w:rsidP="002B6B91">
            <w:pPr>
              <w:rPr>
                <w:b/>
                <w:bCs/>
              </w:rPr>
            </w:pPr>
            <w:r w:rsidRPr="0090476C">
              <w:rPr>
                <w:b/>
                <w:bCs/>
              </w:rPr>
              <w:t>NUOVO ORARIO</w:t>
            </w:r>
          </w:p>
        </w:tc>
        <w:tc>
          <w:tcPr>
            <w:tcW w:w="1411" w:type="dxa"/>
          </w:tcPr>
          <w:p w14:paraId="30BAD4C6" w14:textId="50A2FFCF" w:rsidR="00FE04C8" w:rsidRDefault="00FE04C8" w:rsidP="002B6B91">
            <w:r>
              <w:t>LUOGO</w:t>
            </w:r>
          </w:p>
        </w:tc>
      </w:tr>
      <w:tr w:rsidR="00FE04C8" w14:paraId="11077D81" w14:textId="20D62F76" w:rsidTr="00FE04C8">
        <w:tc>
          <w:tcPr>
            <w:tcW w:w="543" w:type="dxa"/>
          </w:tcPr>
          <w:p w14:paraId="455DB9C4" w14:textId="77777777" w:rsidR="00FE04C8" w:rsidRDefault="00FE04C8" w:rsidP="002B6B91">
            <w:r>
              <w:t>1</w:t>
            </w:r>
          </w:p>
        </w:tc>
        <w:tc>
          <w:tcPr>
            <w:tcW w:w="2024" w:type="dxa"/>
          </w:tcPr>
          <w:p w14:paraId="37AC5D8F" w14:textId="34215CB3" w:rsidR="00FE04C8" w:rsidRDefault="00FE04C8" w:rsidP="00D8251C">
            <w:r>
              <w:t xml:space="preserve">V </w:t>
            </w:r>
          </w:p>
        </w:tc>
        <w:tc>
          <w:tcPr>
            <w:tcW w:w="1769" w:type="dxa"/>
          </w:tcPr>
          <w:p w14:paraId="6A8E0A1E" w14:textId="77777777" w:rsidR="00FE04C8" w:rsidRDefault="00FE04C8" w:rsidP="002B6B91">
            <w:r>
              <w:t>457/2014</w:t>
            </w:r>
          </w:p>
        </w:tc>
        <w:tc>
          <w:tcPr>
            <w:tcW w:w="1824" w:type="dxa"/>
          </w:tcPr>
          <w:p w14:paraId="04000D36" w14:textId="77777777" w:rsidR="00FE04C8" w:rsidRDefault="00FE04C8" w:rsidP="002B6B91">
            <w:r>
              <w:t>09:00</w:t>
            </w:r>
          </w:p>
        </w:tc>
        <w:tc>
          <w:tcPr>
            <w:tcW w:w="2057" w:type="dxa"/>
          </w:tcPr>
          <w:p w14:paraId="453A79FC" w14:textId="4E48720F" w:rsidR="00FE04C8" w:rsidRPr="0090476C" w:rsidRDefault="00FE04C8" w:rsidP="002B6B91">
            <w:pPr>
              <w:rPr>
                <w:b/>
                <w:bCs/>
              </w:rPr>
            </w:pPr>
            <w:r w:rsidRPr="0090476C">
              <w:rPr>
                <w:b/>
                <w:bCs/>
              </w:rPr>
              <w:t>09:00</w:t>
            </w:r>
          </w:p>
        </w:tc>
        <w:tc>
          <w:tcPr>
            <w:tcW w:w="1411" w:type="dxa"/>
          </w:tcPr>
          <w:p w14:paraId="53E77A70" w14:textId="4F7C0B7A" w:rsidR="00FE04C8" w:rsidRDefault="0090476C" w:rsidP="002B6B91">
            <w:r>
              <w:t>Aula D</w:t>
            </w:r>
          </w:p>
        </w:tc>
      </w:tr>
      <w:tr w:rsidR="00FE04C8" w14:paraId="623860FF" w14:textId="052C9430" w:rsidTr="00FE04C8">
        <w:tc>
          <w:tcPr>
            <w:tcW w:w="543" w:type="dxa"/>
          </w:tcPr>
          <w:p w14:paraId="676669C5" w14:textId="77777777" w:rsidR="00FE04C8" w:rsidRDefault="00FE04C8" w:rsidP="002B6B91">
            <w:r>
              <w:t>2</w:t>
            </w:r>
          </w:p>
        </w:tc>
        <w:tc>
          <w:tcPr>
            <w:tcW w:w="2024" w:type="dxa"/>
          </w:tcPr>
          <w:p w14:paraId="5EF49556" w14:textId="5853332B" w:rsidR="00FE04C8" w:rsidRDefault="00FE04C8" w:rsidP="00D8251C">
            <w:r>
              <w:t>Si</w:t>
            </w:r>
          </w:p>
        </w:tc>
        <w:tc>
          <w:tcPr>
            <w:tcW w:w="1769" w:type="dxa"/>
          </w:tcPr>
          <w:p w14:paraId="6811FE39" w14:textId="77777777" w:rsidR="00FE04C8" w:rsidRDefault="00FE04C8" w:rsidP="002B6B91">
            <w:r>
              <w:t>206/2018</w:t>
            </w:r>
          </w:p>
        </w:tc>
        <w:tc>
          <w:tcPr>
            <w:tcW w:w="1824" w:type="dxa"/>
          </w:tcPr>
          <w:p w14:paraId="237BDF75" w14:textId="77777777" w:rsidR="00FE04C8" w:rsidRDefault="00FE04C8" w:rsidP="002B6B91">
            <w:r>
              <w:t>09:00</w:t>
            </w:r>
          </w:p>
        </w:tc>
        <w:tc>
          <w:tcPr>
            <w:tcW w:w="2057" w:type="dxa"/>
          </w:tcPr>
          <w:p w14:paraId="2614AB71" w14:textId="65929CDB" w:rsidR="00FE04C8" w:rsidRPr="0090476C" w:rsidRDefault="00FE04C8" w:rsidP="002B6B91">
            <w:pPr>
              <w:rPr>
                <w:b/>
                <w:bCs/>
              </w:rPr>
            </w:pPr>
            <w:r w:rsidRPr="0090476C">
              <w:rPr>
                <w:b/>
                <w:bCs/>
              </w:rPr>
              <w:t>09:15</w:t>
            </w:r>
          </w:p>
        </w:tc>
        <w:tc>
          <w:tcPr>
            <w:tcW w:w="1411" w:type="dxa"/>
          </w:tcPr>
          <w:p w14:paraId="1A3D9882" w14:textId="44C70104" w:rsidR="00FE04C8" w:rsidRDefault="0090476C" w:rsidP="002B6B91">
            <w:r>
              <w:t>Aula D</w:t>
            </w:r>
          </w:p>
        </w:tc>
      </w:tr>
      <w:tr w:rsidR="00FE04C8" w14:paraId="563DB8A9" w14:textId="63EDBBC3" w:rsidTr="00FE04C8">
        <w:tc>
          <w:tcPr>
            <w:tcW w:w="543" w:type="dxa"/>
          </w:tcPr>
          <w:p w14:paraId="27EDFA25" w14:textId="77777777" w:rsidR="00FE04C8" w:rsidRDefault="00FE04C8" w:rsidP="002B6B91">
            <w:r>
              <w:t>3</w:t>
            </w:r>
          </w:p>
        </w:tc>
        <w:tc>
          <w:tcPr>
            <w:tcW w:w="2024" w:type="dxa"/>
          </w:tcPr>
          <w:p w14:paraId="6FA2194E" w14:textId="29E5CC55" w:rsidR="00FE04C8" w:rsidRDefault="00FE04C8" w:rsidP="00D8251C">
            <w:r>
              <w:t>L + 1</w:t>
            </w:r>
          </w:p>
        </w:tc>
        <w:tc>
          <w:tcPr>
            <w:tcW w:w="1769" w:type="dxa"/>
          </w:tcPr>
          <w:p w14:paraId="38B1CA8F" w14:textId="77777777" w:rsidR="00FE04C8" w:rsidRDefault="00FE04C8" w:rsidP="002B6B91">
            <w:r>
              <w:t>22/2019 App</w:t>
            </w:r>
          </w:p>
        </w:tc>
        <w:tc>
          <w:tcPr>
            <w:tcW w:w="1824" w:type="dxa"/>
          </w:tcPr>
          <w:p w14:paraId="08A8FEA5" w14:textId="77777777" w:rsidR="00FE04C8" w:rsidRDefault="00FE04C8" w:rsidP="002B6B91">
            <w:r>
              <w:t>12:00</w:t>
            </w:r>
          </w:p>
        </w:tc>
        <w:tc>
          <w:tcPr>
            <w:tcW w:w="2057" w:type="dxa"/>
          </w:tcPr>
          <w:p w14:paraId="1F591570" w14:textId="4478EEF6" w:rsidR="00FE04C8" w:rsidRPr="0090476C" w:rsidRDefault="0090476C" w:rsidP="002B6B91">
            <w:pPr>
              <w:rPr>
                <w:b/>
                <w:bCs/>
              </w:rPr>
            </w:pPr>
            <w:r w:rsidRPr="0090476C">
              <w:rPr>
                <w:b/>
                <w:bCs/>
              </w:rPr>
              <w:t>12:00</w:t>
            </w:r>
          </w:p>
        </w:tc>
        <w:tc>
          <w:tcPr>
            <w:tcW w:w="1411" w:type="dxa"/>
          </w:tcPr>
          <w:p w14:paraId="32491DEE" w14:textId="217ED670" w:rsidR="00FE04C8" w:rsidRDefault="0090476C" w:rsidP="002B6B91">
            <w:r>
              <w:t>Aula D</w:t>
            </w:r>
          </w:p>
        </w:tc>
      </w:tr>
      <w:tr w:rsidR="00FE04C8" w14:paraId="5BE40881" w14:textId="40B65071" w:rsidTr="00FE04C8">
        <w:tc>
          <w:tcPr>
            <w:tcW w:w="543" w:type="dxa"/>
          </w:tcPr>
          <w:p w14:paraId="18E2187E" w14:textId="77777777" w:rsidR="00FE04C8" w:rsidRDefault="00FE04C8" w:rsidP="002B6B91">
            <w:r>
              <w:t>4</w:t>
            </w:r>
          </w:p>
        </w:tc>
        <w:tc>
          <w:tcPr>
            <w:tcW w:w="2024" w:type="dxa"/>
          </w:tcPr>
          <w:p w14:paraId="34D25F3C" w14:textId="2C4CC5AB" w:rsidR="00FE04C8" w:rsidRDefault="00FE04C8" w:rsidP="00D8251C">
            <w:r>
              <w:t>P F.</w:t>
            </w:r>
          </w:p>
        </w:tc>
        <w:tc>
          <w:tcPr>
            <w:tcW w:w="1769" w:type="dxa"/>
          </w:tcPr>
          <w:p w14:paraId="059C42E3" w14:textId="77777777" w:rsidR="00FE04C8" w:rsidRDefault="00FE04C8" w:rsidP="002B6B91">
            <w:r>
              <w:t>33/2018 App</w:t>
            </w:r>
          </w:p>
        </w:tc>
        <w:tc>
          <w:tcPr>
            <w:tcW w:w="1824" w:type="dxa"/>
          </w:tcPr>
          <w:p w14:paraId="6DEDEE83" w14:textId="77777777" w:rsidR="00FE04C8" w:rsidRDefault="00FE04C8" w:rsidP="002B6B91">
            <w:r>
              <w:t>12:30</w:t>
            </w:r>
          </w:p>
        </w:tc>
        <w:tc>
          <w:tcPr>
            <w:tcW w:w="2057" w:type="dxa"/>
          </w:tcPr>
          <w:p w14:paraId="7745C046" w14:textId="28AAAA3C" w:rsidR="00FE04C8" w:rsidRPr="0090476C" w:rsidRDefault="0090476C" w:rsidP="002B6B91">
            <w:pPr>
              <w:rPr>
                <w:b/>
                <w:bCs/>
              </w:rPr>
            </w:pPr>
            <w:r w:rsidRPr="0090476C">
              <w:rPr>
                <w:b/>
                <w:bCs/>
              </w:rPr>
              <w:t>12:30</w:t>
            </w:r>
          </w:p>
        </w:tc>
        <w:tc>
          <w:tcPr>
            <w:tcW w:w="1411" w:type="dxa"/>
          </w:tcPr>
          <w:p w14:paraId="2D38D9DE" w14:textId="19F55451" w:rsidR="00FE04C8" w:rsidRDefault="0090476C" w:rsidP="002B6B91">
            <w:r>
              <w:t>Aula D</w:t>
            </w:r>
          </w:p>
        </w:tc>
      </w:tr>
      <w:tr w:rsidR="00FE04C8" w14:paraId="4CC26E77" w14:textId="4087AAD7" w:rsidTr="00FE04C8">
        <w:tc>
          <w:tcPr>
            <w:tcW w:w="543" w:type="dxa"/>
          </w:tcPr>
          <w:p w14:paraId="562732E0" w14:textId="77777777" w:rsidR="00FE04C8" w:rsidRDefault="00FE04C8" w:rsidP="002B6B91">
            <w:r>
              <w:t>5</w:t>
            </w:r>
          </w:p>
        </w:tc>
        <w:tc>
          <w:tcPr>
            <w:tcW w:w="2024" w:type="dxa"/>
          </w:tcPr>
          <w:p w14:paraId="38D79870" w14:textId="13E7200C" w:rsidR="00FE04C8" w:rsidRDefault="00FE04C8" w:rsidP="00D8251C">
            <w:r>
              <w:t>R +1</w:t>
            </w:r>
          </w:p>
        </w:tc>
        <w:tc>
          <w:tcPr>
            <w:tcW w:w="1769" w:type="dxa"/>
          </w:tcPr>
          <w:p w14:paraId="41FFCB17" w14:textId="77777777" w:rsidR="00FE04C8" w:rsidRDefault="00FE04C8" w:rsidP="002B6B91">
            <w:r>
              <w:t>1119/2018</w:t>
            </w:r>
          </w:p>
        </w:tc>
        <w:tc>
          <w:tcPr>
            <w:tcW w:w="1824" w:type="dxa"/>
          </w:tcPr>
          <w:p w14:paraId="7D1C9664" w14:textId="77777777" w:rsidR="00FE04C8" w:rsidRDefault="00FE04C8" w:rsidP="002B6B91">
            <w:r>
              <w:t>09:00</w:t>
            </w:r>
          </w:p>
        </w:tc>
        <w:tc>
          <w:tcPr>
            <w:tcW w:w="2057" w:type="dxa"/>
          </w:tcPr>
          <w:p w14:paraId="5FAF13CB" w14:textId="125DB5FF" w:rsidR="00FE04C8" w:rsidRPr="0090476C" w:rsidRDefault="0090476C" w:rsidP="002B6B91">
            <w:pPr>
              <w:rPr>
                <w:b/>
                <w:bCs/>
              </w:rPr>
            </w:pPr>
            <w:r w:rsidRPr="0090476C">
              <w:rPr>
                <w:b/>
                <w:bCs/>
              </w:rPr>
              <w:t>09:30</w:t>
            </w:r>
          </w:p>
        </w:tc>
        <w:tc>
          <w:tcPr>
            <w:tcW w:w="1411" w:type="dxa"/>
          </w:tcPr>
          <w:p w14:paraId="2FB1CC61" w14:textId="73B061CB" w:rsidR="00FE04C8" w:rsidRDefault="0090476C" w:rsidP="002B6B91">
            <w:r>
              <w:t>Aula D</w:t>
            </w:r>
          </w:p>
        </w:tc>
      </w:tr>
      <w:tr w:rsidR="00FE04C8" w14:paraId="5FC72C78" w14:textId="6D95CAD8" w:rsidTr="00FE04C8">
        <w:tc>
          <w:tcPr>
            <w:tcW w:w="543" w:type="dxa"/>
          </w:tcPr>
          <w:p w14:paraId="5A14BA0C" w14:textId="77777777" w:rsidR="00FE04C8" w:rsidRDefault="00FE04C8" w:rsidP="002B6B91">
            <w:r>
              <w:t>6</w:t>
            </w:r>
          </w:p>
        </w:tc>
        <w:tc>
          <w:tcPr>
            <w:tcW w:w="2024" w:type="dxa"/>
          </w:tcPr>
          <w:p w14:paraId="683250FF" w14:textId="275C17C2" w:rsidR="00FE04C8" w:rsidRDefault="00FE04C8" w:rsidP="00D8251C">
            <w:r>
              <w:t>B M.</w:t>
            </w:r>
          </w:p>
        </w:tc>
        <w:tc>
          <w:tcPr>
            <w:tcW w:w="1769" w:type="dxa"/>
          </w:tcPr>
          <w:p w14:paraId="6D5A4364" w14:textId="77777777" w:rsidR="00FE04C8" w:rsidRDefault="00FE04C8" w:rsidP="002B6B91">
            <w:r>
              <w:t>1014/2019</w:t>
            </w:r>
          </w:p>
        </w:tc>
        <w:tc>
          <w:tcPr>
            <w:tcW w:w="1824" w:type="dxa"/>
          </w:tcPr>
          <w:p w14:paraId="14C4DFB7" w14:textId="77777777" w:rsidR="00FE04C8" w:rsidRDefault="00FE04C8" w:rsidP="002B6B91">
            <w:r>
              <w:t>09:00</w:t>
            </w:r>
          </w:p>
        </w:tc>
        <w:tc>
          <w:tcPr>
            <w:tcW w:w="2057" w:type="dxa"/>
          </w:tcPr>
          <w:p w14:paraId="59F11048" w14:textId="710C0E15" w:rsidR="00FE04C8" w:rsidRPr="0090476C" w:rsidRDefault="0090476C" w:rsidP="002B6B91">
            <w:pPr>
              <w:rPr>
                <w:b/>
                <w:bCs/>
              </w:rPr>
            </w:pPr>
            <w:r w:rsidRPr="0090476C">
              <w:rPr>
                <w:b/>
                <w:bCs/>
              </w:rPr>
              <w:t>09:40</w:t>
            </w:r>
          </w:p>
        </w:tc>
        <w:tc>
          <w:tcPr>
            <w:tcW w:w="1411" w:type="dxa"/>
          </w:tcPr>
          <w:p w14:paraId="2693BD14" w14:textId="50A495B1" w:rsidR="00FE04C8" w:rsidRDefault="0090476C" w:rsidP="002B6B91">
            <w:r>
              <w:t>Aula D</w:t>
            </w:r>
          </w:p>
        </w:tc>
      </w:tr>
      <w:tr w:rsidR="00FE04C8" w14:paraId="4740D5CA" w14:textId="3351BF1E" w:rsidTr="00FE04C8">
        <w:tc>
          <w:tcPr>
            <w:tcW w:w="543" w:type="dxa"/>
          </w:tcPr>
          <w:p w14:paraId="7701F240" w14:textId="77777777" w:rsidR="00FE04C8" w:rsidRDefault="00FE04C8" w:rsidP="002B6B91">
            <w:r>
              <w:t>7</w:t>
            </w:r>
          </w:p>
        </w:tc>
        <w:tc>
          <w:tcPr>
            <w:tcW w:w="2024" w:type="dxa"/>
          </w:tcPr>
          <w:p w14:paraId="20B7685B" w14:textId="3D8E0354" w:rsidR="00FE04C8" w:rsidRDefault="00FE04C8" w:rsidP="00D8251C">
            <w:r>
              <w:t xml:space="preserve">C </w:t>
            </w:r>
            <w:proofErr w:type="spellStart"/>
            <w:r>
              <w:t>C</w:t>
            </w:r>
            <w:proofErr w:type="spellEnd"/>
            <w:r>
              <w:t>.</w:t>
            </w:r>
          </w:p>
        </w:tc>
        <w:tc>
          <w:tcPr>
            <w:tcW w:w="1769" w:type="dxa"/>
          </w:tcPr>
          <w:p w14:paraId="372B1C23" w14:textId="77777777" w:rsidR="00FE04C8" w:rsidRDefault="00FE04C8" w:rsidP="002B6B91">
            <w:r>
              <w:t>124/2020</w:t>
            </w:r>
          </w:p>
        </w:tc>
        <w:tc>
          <w:tcPr>
            <w:tcW w:w="1824" w:type="dxa"/>
          </w:tcPr>
          <w:p w14:paraId="28A46EF1" w14:textId="77777777" w:rsidR="00FE04C8" w:rsidRDefault="00FE04C8" w:rsidP="002B6B91">
            <w:r>
              <w:t>09:00</w:t>
            </w:r>
          </w:p>
        </w:tc>
        <w:tc>
          <w:tcPr>
            <w:tcW w:w="2057" w:type="dxa"/>
          </w:tcPr>
          <w:p w14:paraId="7C70E113" w14:textId="6C515AD2" w:rsidR="00FE04C8" w:rsidRPr="0090476C" w:rsidRDefault="0090476C" w:rsidP="002B6B91">
            <w:pPr>
              <w:rPr>
                <w:b/>
                <w:bCs/>
              </w:rPr>
            </w:pPr>
            <w:r w:rsidRPr="0090476C">
              <w:rPr>
                <w:b/>
                <w:bCs/>
              </w:rPr>
              <w:t>09:50</w:t>
            </w:r>
          </w:p>
        </w:tc>
        <w:tc>
          <w:tcPr>
            <w:tcW w:w="1411" w:type="dxa"/>
          </w:tcPr>
          <w:p w14:paraId="621DBD9C" w14:textId="550F8556" w:rsidR="00FE04C8" w:rsidRDefault="0090476C" w:rsidP="002B6B91">
            <w:r>
              <w:t>Aula D</w:t>
            </w:r>
          </w:p>
        </w:tc>
      </w:tr>
    </w:tbl>
    <w:p w14:paraId="0CDAD62E" w14:textId="77777777" w:rsidR="00FE04C8" w:rsidRDefault="00FE04C8" w:rsidP="00D8251C">
      <w:bookmarkStart w:id="0" w:name="_GoBack"/>
      <w:bookmarkEnd w:id="0"/>
    </w:p>
    <w:sectPr w:rsidR="00FE04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48AC"/>
    <w:multiLevelType w:val="hybridMultilevel"/>
    <w:tmpl w:val="5F246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E9"/>
    <w:rsid w:val="00045502"/>
    <w:rsid w:val="00084B54"/>
    <w:rsid w:val="00180BE6"/>
    <w:rsid w:val="001B2057"/>
    <w:rsid w:val="0050786B"/>
    <w:rsid w:val="005C46E3"/>
    <w:rsid w:val="005F1016"/>
    <w:rsid w:val="00663FDF"/>
    <w:rsid w:val="007F1C9C"/>
    <w:rsid w:val="0080250D"/>
    <w:rsid w:val="00834CEA"/>
    <w:rsid w:val="00853D6C"/>
    <w:rsid w:val="0090476C"/>
    <w:rsid w:val="009211DD"/>
    <w:rsid w:val="00BA29DB"/>
    <w:rsid w:val="00BB58A0"/>
    <w:rsid w:val="00BF6A47"/>
    <w:rsid w:val="00D8251C"/>
    <w:rsid w:val="00E21070"/>
    <w:rsid w:val="00ED5AA0"/>
    <w:rsid w:val="00F31B98"/>
    <w:rsid w:val="00F940E9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5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0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9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F940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940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940E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940E9"/>
    <w:rPr>
      <w:i/>
      <w:iCs/>
      <w:color w:val="4472C4" w:themeColor="accent1"/>
    </w:rPr>
  </w:style>
  <w:style w:type="character" w:styleId="Riferimentointenso">
    <w:name w:val="Intense Reference"/>
    <w:basedOn w:val="Carpredefinitoparagrafo"/>
    <w:uiPriority w:val="32"/>
    <w:qFormat/>
    <w:rsid w:val="00F940E9"/>
    <w:rPr>
      <w:b/>
      <w:bCs/>
      <w:smallCaps/>
      <w:color w:val="4472C4" w:themeColor="accent1"/>
      <w:spacing w:val="5"/>
    </w:rPr>
  </w:style>
  <w:style w:type="paragraph" w:styleId="Paragrafoelenco">
    <w:name w:val="List Paragraph"/>
    <w:basedOn w:val="Normale"/>
    <w:uiPriority w:val="34"/>
    <w:qFormat/>
    <w:rsid w:val="0080250D"/>
    <w:pPr>
      <w:ind w:left="720"/>
      <w:contextualSpacing/>
    </w:pPr>
  </w:style>
  <w:style w:type="table" w:styleId="Elencomedio2-Colore5">
    <w:name w:val="Medium List 2 Accent 5"/>
    <w:basedOn w:val="Tabellanormale"/>
    <w:uiPriority w:val="66"/>
    <w:rsid w:val="00F31B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Titolodellibro">
    <w:name w:val="Book Title"/>
    <w:basedOn w:val="Carpredefinitoparagrafo"/>
    <w:uiPriority w:val="33"/>
    <w:qFormat/>
    <w:rsid w:val="00F31B98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0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9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F940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940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940E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940E9"/>
    <w:rPr>
      <w:i/>
      <w:iCs/>
      <w:color w:val="4472C4" w:themeColor="accent1"/>
    </w:rPr>
  </w:style>
  <w:style w:type="character" w:styleId="Riferimentointenso">
    <w:name w:val="Intense Reference"/>
    <w:basedOn w:val="Carpredefinitoparagrafo"/>
    <w:uiPriority w:val="32"/>
    <w:qFormat/>
    <w:rsid w:val="00F940E9"/>
    <w:rPr>
      <w:b/>
      <w:bCs/>
      <w:smallCaps/>
      <w:color w:val="4472C4" w:themeColor="accent1"/>
      <w:spacing w:val="5"/>
    </w:rPr>
  </w:style>
  <w:style w:type="paragraph" w:styleId="Paragrafoelenco">
    <w:name w:val="List Paragraph"/>
    <w:basedOn w:val="Normale"/>
    <w:uiPriority w:val="34"/>
    <w:qFormat/>
    <w:rsid w:val="0080250D"/>
    <w:pPr>
      <w:ind w:left="720"/>
      <w:contextualSpacing/>
    </w:pPr>
  </w:style>
  <w:style w:type="table" w:styleId="Elencomedio2-Colore5">
    <w:name w:val="Medium List 2 Accent 5"/>
    <w:basedOn w:val="Tabellanormale"/>
    <w:uiPriority w:val="66"/>
    <w:rsid w:val="00F31B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Titolodellibro">
    <w:name w:val="Book Title"/>
    <w:basedOn w:val="Carpredefinitoparagrafo"/>
    <w:uiPriority w:val="33"/>
    <w:qFormat/>
    <w:rsid w:val="00F31B9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Murabito</dc:creator>
  <cp:lastModifiedBy>Domenica Rita Alfano</cp:lastModifiedBy>
  <cp:revision>3</cp:revision>
  <dcterms:created xsi:type="dcterms:W3CDTF">2020-05-13T10:42:00Z</dcterms:created>
  <dcterms:modified xsi:type="dcterms:W3CDTF">2020-05-13T10:52:00Z</dcterms:modified>
</cp:coreProperties>
</file>